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02" w:rsidRPr="00535A26" w:rsidRDefault="00223202" w:rsidP="00223202">
      <w:pPr>
        <w:jc w:val="center"/>
        <w:rPr>
          <w:rFonts w:ascii="Comic Sans MS" w:hAnsi="Comic Sans MS"/>
          <w:b/>
          <w:sz w:val="32"/>
        </w:rPr>
      </w:pPr>
    </w:p>
    <w:p w:rsidR="00223202" w:rsidRPr="00535A26" w:rsidRDefault="00535A26" w:rsidP="00304007">
      <w:pPr>
        <w:jc w:val="center"/>
        <w:rPr>
          <w:rFonts w:ascii="Comic Sans MS" w:hAnsi="Comic Sans MS"/>
          <w:b/>
          <w:sz w:val="32"/>
        </w:rPr>
      </w:pPr>
      <w:r w:rsidRPr="00535A26">
        <w:rPr>
          <w:rFonts w:ascii="Comic Sans MS" w:hAnsi="Comic Sans MS"/>
          <w:b/>
          <w:sz w:val="32"/>
        </w:rPr>
        <w:t>Practise</w:t>
      </w:r>
    </w:p>
    <w:p w:rsidR="00304007" w:rsidRDefault="00223202" w:rsidP="00304007">
      <w:pPr>
        <w:jc w:val="center"/>
        <w:rPr>
          <w:rFonts w:ascii="Comic Sans MS" w:hAnsi="Comic Sans MS"/>
          <w:b/>
          <w:sz w:val="32"/>
        </w:rPr>
      </w:pPr>
      <w:r w:rsidRPr="00535A26">
        <w:rPr>
          <w:rFonts w:ascii="Comic Sans MS" w:hAnsi="Comic Sans MS"/>
          <w:b/>
          <w:sz w:val="32"/>
        </w:rPr>
        <w:t xml:space="preserve">Stage </w:t>
      </w:r>
      <w:proofErr w:type="gramStart"/>
      <w:r w:rsidRPr="00535A26">
        <w:rPr>
          <w:rFonts w:ascii="Comic Sans MS" w:hAnsi="Comic Sans MS"/>
          <w:b/>
          <w:sz w:val="32"/>
        </w:rPr>
        <w:t>8</w:t>
      </w:r>
      <w:proofErr w:type="gramEnd"/>
      <w:r w:rsidRPr="00535A26">
        <w:rPr>
          <w:rFonts w:ascii="Comic Sans MS" w:hAnsi="Comic Sans MS"/>
          <w:b/>
          <w:sz w:val="32"/>
        </w:rPr>
        <w:t xml:space="preserve">  </w:t>
      </w:r>
      <w:r w:rsidR="00304007" w:rsidRPr="00304007">
        <w:rPr>
          <w:rFonts w:ascii="Comic Sans MS" w:hAnsi="Comic Sans MS"/>
          <w:b/>
          <w:sz w:val="32"/>
        </w:rPr>
        <w:t xml:space="preserve"> </w:t>
      </w:r>
      <w:r w:rsidR="00304007">
        <w:rPr>
          <w:rFonts w:ascii="Comic Sans MS" w:hAnsi="Comic Sans MS"/>
          <w:b/>
          <w:sz w:val="32"/>
        </w:rPr>
        <w:t xml:space="preserve">Basic Facts No </w:t>
      </w:r>
      <w:r w:rsidR="00304007" w:rsidRPr="00535A26">
        <w:rPr>
          <w:rFonts w:ascii="Comic Sans MS" w:hAnsi="Comic Sans MS"/>
          <w:b/>
          <w:sz w:val="32"/>
        </w:rPr>
        <w:t>11</w:t>
      </w:r>
    </w:p>
    <w:p w:rsidR="00223202" w:rsidRDefault="00223202" w:rsidP="00304007">
      <w:pPr>
        <w:jc w:val="center"/>
        <w:rPr>
          <w:rFonts w:ascii="Comic Sans MS" w:hAnsi="Comic Sans MS"/>
          <w:b/>
          <w:sz w:val="32"/>
        </w:rPr>
      </w:pPr>
      <w:r w:rsidRPr="00535A26">
        <w:rPr>
          <w:rFonts w:ascii="Comic Sans MS" w:hAnsi="Comic Sans MS"/>
          <w:b/>
          <w:sz w:val="32"/>
        </w:rPr>
        <w:t>Strategy:</w:t>
      </w:r>
      <w:r w:rsidR="00304007">
        <w:rPr>
          <w:rFonts w:ascii="Comic Sans MS" w:hAnsi="Comic Sans MS"/>
          <w:b/>
          <w:sz w:val="32"/>
        </w:rPr>
        <w:t xml:space="preserve"> Multiples</w:t>
      </w:r>
    </w:p>
    <w:p w:rsidR="00304007" w:rsidRPr="00535A26" w:rsidRDefault="00304007" w:rsidP="00304007">
      <w:pPr>
        <w:jc w:val="center"/>
        <w:rPr>
          <w:rFonts w:ascii="Comic Sans MS" w:hAnsi="Comic Sans MS"/>
          <w:b/>
          <w:sz w:val="32"/>
        </w:rPr>
      </w:pPr>
    </w:p>
    <w:p w:rsidR="00223202" w:rsidRPr="00535A26" w:rsidRDefault="00223202" w:rsidP="00223202">
      <w:pPr>
        <w:jc w:val="center"/>
        <w:rPr>
          <w:rFonts w:ascii="Comic Sans MS" w:hAnsi="Comic Sans MS"/>
          <w:sz w:val="32"/>
        </w:rPr>
      </w:pPr>
      <w:r w:rsidRPr="00535A26">
        <w:rPr>
          <w:rFonts w:ascii="Comic Sans MS" w:hAnsi="Comic Sans MS"/>
          <w:sz w:val="32"/>
        </w:rPr>
        <w:t>Record the smallest common multiple: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223202" w:rsidRPr="00535A26" w:rsidTr="008D38E4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202" w:rsidRDefault="004317FC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3 &amp; 5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317FC" w:rsidRPr="00535A26" w:rsidRDefault="004317FC" w:rsidP="00304007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4 &amp; 8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7 &amp; 5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2 &amp; 3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223202" w:rsidRPr="00535A26" w:rsidRDefault="00223202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202" w:rsidRDefault="004317FC" w:rsidP="008D38E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7 &amp; 4</w:t>
            </w:r>
          </w:p>
          <w:p w:rsidR="00304007" w:rsidRPr="00535A26" w:rsidRDefault="00304007" w:rsidP="008D38E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223202" w:rsidRPr="00535A26" w:rsidRDefault="004317FC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223202" w:rsidRDefault="004317FC" w:rsidP="008D38E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6 &amp; 4</w:t>
            </w:r>
          </w:p>
          <w:p w:rsidR="00304007" w:rsidRPr="00535A26" w:rsidRDefault="00304007" w:rsidP="008D38E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317FC" w:rsidRPr="00535A26" w:rsidRDefault="004317FC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6 &amp; 8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8 &amp; 3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223202" w:rsidRPr="00535A26" w:rsidRDefault="00223202" w:rsidP="004317FC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7FC" w:rsidRDefault="004C14FF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7</w:t>
            </w:r>
            <w:r w:rsidR="004317FC" w:rsidRPr="00535A26">
              <w:rPr>
                <w:rFonts w:ascii="Comic Sans MS" w:hAnsi="Comic Sans MS"/>
                <w:b/>
                <w:sz w:val="32"/>
              </w:rPr>
              <w:t xml:space="preserve"> &amp; 8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317FC" w:rsidRPr="00535A26" w:rsidRDefault="004317FC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2 &amp; 5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903AA4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5 &amp; 8</w:t>
            </w:r>
          </w:p>
          <w:p w:rsidR="00304007" w:rsidRPr="00535A26" w:rsidRDefault="00304007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03AA4" w:rsidRPr="00535A26" w:rsidRDefault="00903AA4" w:rsidP="00903AA4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4317FC" w:rsidRDefault="004C14FF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9</w:t>
            </w:r>
            <w:r w:rsidR="004317FC" w:rsidRPr="00535A26">
              <w:rPr>
                <w:rFonts w:ascii="Comic Sans MS" w:hAnsi="Comic Sans MS"/>
                <w:b/>
                <w:sz w:val="32"/>
              </w:rPr>
              <w:t xml:space="preserve"> &amp; 4</w:t>
            </w:r>
          </w:p>
          <w:p w:rsidR="00304007" w:rsidRPr="00535A26" w:rsidRDefault="00304007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</w:p>
          <w:p w:rsidR="004317FC" w:rsidRPr="00535A26" w:rsidRDefault="004317FC" w:rsidP="004317FC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</w:rPr>
            </w:pPr>
            <w:r w:rsidRPr="00535A26">
              <w:rPr>
                <w:rFonts w:ascii="Comic Sans MS" w:hAnsi="Comic Sans MS"/>
                <w:b/>
                <w:sz w:val="32"/>
              </w:rPr>
              <w:t>_________</w:t>
            </w:r>
          </w:p>
          <w:p w:rsidR="00223202" w:rsidRPr="00535A26" w:rsidRDefault="00223202" w:rsidP="008D38E4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223202" w:rsidRPr="00535A26" w:rsidRDefault="00223202" w:rsidP="00223202">
      <w:pPr>
        <w:jc w:val="center"/>
        <w:rPr>
          <w:rFonts w:ascii="Comic Sans MS" w:hAnsi="Comic Sans MS"/>
          <w:b/>
          <w:sz w:val="32"/>
        </w:rPr>
      </w:pPr>
    </w:p>
    <w:p w:rsidR="00223202" w:rsidRPr="00535A26" w:rsidRDefault="00223202" w:rsidP="00223202">
      <w:pPr>
        <w:rPr>
          <w:rFonts w:ascii="Comic Sans MS" w:hAnsi="Comic Sans MS"/>
        </w:rPr>
      </w:pPr>
    </w:p>
    <w:p w:rsidR="00D7512A" w:rsidRPr="00535A26" w:rsidRDefault="00304007">
      <w:pPr>
        <w:rPr>
          <w:rFonts w:ascii="Comic Sans MS" w:hAnsi="Comic Sans MS"/>
        </w:rPr>
      </w:pPr>
    </w:p>
    <w:sectPr w:rsidR="00D7512A" w:rsidRPr="00535A26" w:rsidSect="00175DC0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02"/>
    <w:rsid w:val="00133342"/>
    <w:rsid w:val="00137935"/>
    <w:rsid w:val="00175DC0"/>
    <w:rsid w:val="00223202"/>
    <w:rsid w:val="00304007"/>
    <w:rsid w:val="004317FC"/>
    <w:rsid w:val="004C14FF"/>
    <w:rsid w:val="00535A26"/>
    <w:rsid w:val="00903AA4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FF0"/>
  <w15:chartTrackingRefBased/>
  <w15:docId w15:val="{20D8D276-A23F-4EAE-B0E1-2592B885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8</cp:revision>
  <dcterms:created xsi:type="dcterms:W3CDTF">2015-01-20T03:12:00Z</dcterms:created>
  <dcterms:modified xsi:type="dcterms:W3CDTF">2017-06-29T04:13:00Z</dcterms:modified>
</cp:coreProperties>
</file>